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8E721C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8E721C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8E721C" w:rsidRDefault="008E721C" w:rsidP="00E262AA">
      <w:pPr>
        <w:rPr>
          <w:noProof/>
        </w:rPr>
      </w:pPr>
    </w:p>
    <w:p w:rsidR="00C9582C" w:rsidRDefault="00E5509A" w:rsidP="00C9582C">
      <w:pPr>
        <w:jc w:val="center"/>
        <w:rPr>
          <w:noProof/>
        </w:rPr>
      </w:pPr>
      <w:r w:rsidRPr="00E5509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55C653C2" wp14:editId="34882F1D">
            <wp:simplePos x="0" y="0"/>
            <wp:positionH relativeFrom="column">
              <wp:posOffset>-1047750</wp:posOffset>
            </wp:positionH>
            <wp:positionV relativeFrom="paragraph">
              <wp:posOffset>351155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4" name="Рисунок 4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380A5F" w:rsidRDefault="006D2581" w:rsidP="00E550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380A5F">
        <w:rPr>
          <w:rFonts w:ascii="Times New Roman" w:hAnsi="Times New Roman"/>
          <w:b/>
          <w:sz w:val="28"/>
          <w:szCs w:val="28"/>
        </w:rPr>
        <w:t>предмету</w:t>
      </w:r>
    </w:p>
    <w:p w:rsidR="006D2581" w:rsidRPr="0088698D" w:rsidRDefault="00380A5F" w:rsidP="00E550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Мир природы и человека</w:t>
      </w:r>
      <w:r w:rsidR="006D2581">
        <w:rPr>
          <w:rFonts w:ascii="Times New Roman" w:hAnsi="Times New Roman"/>
          <w:b/>
          <w:sz w:val="28"/>
          <w:szCs w:val="28"/>
        </w:rPr>
        <w:t>.</w:t>
      </w:r>
      <w:r w:rsidR="006D258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4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C0B2E" w:rsidP="00E550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670EF">
        <w:rPr>
          <w:rFonts w:ascii="Times New Roman" w:hAnsi="Times New Roman"/>
          <w:b/>
          <w:sz w:val="28"/>
          <w:szCs w:val="28"/>
        </w:rPr>
        <w:t>Яблочкова</w:t>
      </w:r>
      <w:r w:rsidR="00602A02">
        <w:rPr>
          <w:rFonts w:ascii="Times New Roman" w:hAnsi="Times New Roman"/>
          <w:b/>
          <w:sz w:val="28"/>
          <w:szCs w:val="28"/>
        </w:rPr>
        <w:t xml:space="preserve"> Елена</w:t>
      </w:r>
      <w:r w:rsidR="00846A47">
        <w:rPr>
          <w:rFonts w:ascii="Times New Roman" w:hAnsi="Times New Roman"/>
          <w:b/>
          <w:sz w:val="28"/>
          <w:szCs w:val="28"/>
        </w:rPr>
        <w:t xml:space="preserve"> </w:t>
      </w:r>
      <w:r w:rsidR="00380A5F">
        <w:rPr>
          <w:rFonts w:ascii="Times New Roman" w:hAnsi="Times New Roman"/>
          <w:b/>
          <w:sz w:val="28"/>
          <w:szCs w:val="28"/>
        </w:rPr>
        <w:t>Николаевна</w:t>
      </w:r>
    </w:p>
    <w:p w:rsidR="006D2581" w:rsidRDefault="00CF5590" w:rsidP="00E5509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380A5F">
      <w:pPr>
        <w:rPr>
          <w:noProof/>
        </w:rPr>
      </w:pPr>
    </w:p>
    <w:p w:rsidR="00C9582C" w:rsidRDefault="006D2581" w:rsidP="00E5509A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602A02" w:rsidP="00E5509A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</w:t>
      </w:r>
      <w:r w:rsidR="00CF5590">
        <w:rPr>
          <w:rFonts w:ascii="Times New Roman" w:hAnsi="Times New Roman" w:cs="Times New Roman"/>
          <w:b/>
          <w:noProof/>
          <w:sz w:val="24"/>
          <w:szCs w:val="24"/>
        </w:rPr>
        <w:t xml:space="preserve">6 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>г</w:t>
      </w:r>
      <w:r w:rsidR="00E5509A"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C9582C" w:rsidRDefault="00C9582C" w:rsidP="006D2581">
      <w:pPr>
        <w:spacing w:after="0"/>
        <w:jc w:val="center"/>
        <w:rPr>
          <w:noProof/>
        </w:rPr>
      </w:pPr>
    </w:p>
    <w:p w:rsidR="00380A5F" w:rsidRPr="00123B8E" w:rsidRDefault="00380A5F" w:rsidP="00123B8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3B8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Пояснительная записка.</w:t>
      </w:r>
    </w:p>
    <w:p w:rsidR="00380A5F" w:rsidRPr="00380A5F" w:rsidRDefault="00380A5F" w:rsidP="00123B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составлена </w:t>
      </w:r>
      <w:r w:rsidR="006C0B2E" w:rsidRPr="00380A5F">
        <w:rPr>
          <w:rFonts w:ascii="Times New Roman" w:eastAsia="Calibri" w:hAnsi="Times New Roman" w:cs="Times New Roman"/>
          <w:sz w:val="24"/>
          <w:szCs w:val="24"/>
          <w:lang w:eastAsia="en-US"/>
        </w:rPr>
        <w:t>на основе</w:t>
      </w:r>
      <w:r w:rsidRPr="00380A5F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380A5F" w:rsidRPr="00380A5F" w:rsidRDefault="00380A5F" w:rsidP="00123B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E5509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80A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ФГОС образования обучающихся с умственной отсталостью (интеллектуальными нарушениями); </w:t>
      </w:r>
    </w:p>
    <w:p w:rsidR="00380A5F" w:rsidRPr="00380A5F" w:rsidRDefault="00380A5F" w:rsidP="006C0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6C0B2E">
        <w:rPr>
          <w:rFonts w:ascii="Times New Roman" w:hAnsi="Times New Roman" w:cs="Times New Roman"/>
          <w:sz w:val="24"/>
          <w:szCs w:val="24"/>
        </w:rPr>
        <w:t>Ф</w:t>
      </w:r>
      <w:r w:rsidR="006C0B2E" w:rsidRPr="004E1A38">
        <w:rPr>
          <w:rFonts w:ascii="Times New Roman" w:hAnsi="Times New Roman" w:cs="Times New Roman"/>
          <w:sz w:val="24"/>
          <w:szCs w:val="24"/>
        </w:rPr>
        <w:t>едеральной адаптированной основной общеобразовательной программы</w:t>
      </w:r>
      <w:r w:rsidR="006C0B2E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«Максатихинская школа-интерн</w:t>
      </w:r>
      <w:r w:rsidR="006C0B2E">
        <w:rPr>
          <w:rFonts w:ascii="Times New Roman" w:eastAsia="Calibri" w:hAnsi="Times New Roman" w:cs="Times New Roman"/>
          <w:sz w:val="24"/>
          <w:szCs w:val="24"/>
          <w:lang w:eastAsia="en-US"/>
        </w:rPr>
        <w:t>ат»</w:t>
      </w:r>
      <w:r w:rsidR="006C0B2E" w:rsidRPr="00D546C7">
        <w:rPr>
          <w:rFonts w:ascii="Times New Roman CYR" w:eastAsia="Times New Roman" w:hAnsi="Times New Roman CYR" w:cs="Times New Roman CYR"/>
          <w:sz w:val="24"/>
          <w:szCs w:val="24"/>
        </w:rPr>
        <w:t xml:space="preserve"> Приказ Министерства просвещения</w:t>
      </w:r>
      <w:r w:rsidR="006C0B2E">
        <w:rPr>
          <w:rFonts w:ascii="Times New Roman CYR" w:eastAsia="Times New Roman" w:hAnsi="Times New Roman CYR" w:cs="Times New Roman CYR"/>
          <w:sz w:val="24"/>
          <w:szCs w:val="24"/>
        </w:rPr>
        <w:t xml:space="preserve"> РФ от 24 ноября 2022 г. N 1026</w:t>
      </w:r>
      <w:r w:rsidR="006C0B2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3535C3" w:rsidRDefault="004C55B0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>Программа по предмету «Мир природы и человека» включает разделы: «Живая природа», «Неживая природа», «</w:t>
      </w:r>
      <w:r w:rsidR="003535C3">
        <w:rPr>
          <w:rFonts w:ascii="Times New Roman CYR" w:eastAsia="Times New Roman" w:hAnsi="Times New Roman CYR" w:cs="Times New Roman CYR"/>
          <w:sz w:val="24"/>
          <w:szCs w:val="24"/>
        </w:rPr>
        <w:t>Безопасность в быту</w:t>
      </w:r>
      <w:r>
        <w:rPr>
          <w:rFonts w:ascii="Times New Roman CYR" w:eastAsia="Times New Roman" w:hAnsi="Times New Roman CYR" w:cs="Times New Roman CYR"/>
          <w:sz w:val="24"/>
          <w:szCs w:val="24"/>
        </w:rPr>
        <w:t>»</w:t>
      </w:r>
      <w:r w:rsidR="003535C3">
        <w:rPr>
          <w:rFonts w:ascii="Times New Roman CYR" w:eastAsia="Times New Roman" w:hAnsi="Times New Roman CYR" w:cs="Times New Roman CYR"/>
          <w:sz w:val="24"/>
          <w:szCs w:val="24"/>
        </w:rPr>
        <w:t>, «Сезонные изменения в природе», «Наша Родина - Россия».</w:t>
      </w:r>
    </w:p>
    <w:p w:rsidR="00101AA1" w:rsidRPr="00101AA1" w:rsidRDefault="004C55B0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  <w:r w:rsidR="00101AA1" w:rsidRPr="00101AA1">
        <w:rPr>
          <w:rFonts w:ascii="Times New Roman CYR" w:eastAsia="Times New Roman" w:hAnsi="Times New Roman CYR" w:cs="Times New Roman CYR"/>
          <w:sz w:val="24"/>
          <w:szCs w:val="24"/>
        </w:rPr>
        <w:t>Основная цель предмета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:rsidR="00101AA1" w:rsidRPr="00101AA1" w:rsidRDefault="00101AA1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01AA1">
        <w:rPr>
          <w:rFonts w:ascii="Times New Roman CYR" w:eastAsia="Times New Roman" w:hAnsi="Times New Roman CYR" w:cs="Times New Roman CYR"/>
          <w:sz w:val="24"/>
          <w:szCs w:val="24"/>
        </w:rPr>
        <w:t>Курс "Мир природы и человека" является начальным звеном формирования естествоведческих знаний, пропедевтическим этапом формирования у обучающихся умений наблюдать, анализировать, взаимодействовать с окружающим миром.</w:t>
      </w:r>
    </w:p>
    <w:p w:rsidR="00101AA1" w:rsidRPr="00101AA1" w:rsidRDefault="00101AA1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01AA1">
        <w:rPr>
          <w:rFonts w:ascii="Times New Roman CYR" w:eastAsia="Times New Roman" w:hAnsi="Times New Roman CYR" w:cs="Times New Roman CYR"/>
          <w:sz w:val="24"/>
          <w:szCs w:val="24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101AA1" w:rsidRPr="00101AA1" w:rsidRDefault="00101AA1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01AA1">
        <w:rPr>
          <w:rFonts w:ascii="Times New Roman CYR" w:eastAsia="Times New Roman" w:hAnsi="Times New Roman CYR" w:cs="Times New Roman CYR"/>
          <w:sz w:val="24"/>
          <w:szCs w:val="24"/>
        </w:rPr>
        <w:t>При отборе содержания курса "Мир природы и человека" учтены современные научные данные об особенностях познавательной деятельности, эмоционально волевой регуляции, поведения младших обучающихся с умственной отсталостью (интеллектуальными нарушениями).</w:t>
      </w:r>
    </w:p>
    <w:p w:rsidR="00101AA1" w:rsidRPr="00101AA1" w:rsidRDefault="00101AA1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01AA1">
        <w:rPr>
          <w:rFonts w:ascii="Times New Roman CYR" w:eastAsia="Times New Roman" w:hAnsi="Times New Roman CYR" w:cs="Times New Roman CYR"/>
          <w:sz w:val="24"/>
          <w:szCs w:val="24"/>
        </w:rP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101AA1" w:rsidRPr="00101AA1" w:rsidRDefault="00E5509A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proofErr w:type="spellStart"/>
      <w:r w:rsidR="00101AA1" w:rsidRPr="00101AA1">
        <w:rPr>
          <w:rFonts w:ascii="Times New Roman CYR" w:eastAsia="Times New Roman" w:hAnsi="Times New Roman CYR" w:cs="Times New Roman CYR"/>
          <w:sz w:val="24"/>
          <w:szCs w:val="24"/>
        </w:rPr>
        <w:t>полисенсорности</w:t>
      </w:r>
      <w:proofErr w:type="spellEnd"/>
      <w:r w:rsidR="00101AA1" w:rsidRPr="00101AA1">
        <w:rPr>
          <w:rFonts w:ascii="Times New Roman CYR" w:eastAsia="Times New Roman" w:hAnsi="Times New Roman CYR" w:cs="Times New Roman CYR"/>
          <w:sz w:val="24"/>
          <w:szCs w:val="24"/>
        </w:rPr>
        <w:t xml:space="preserve"> восприятия объектов;</w:t>
      </w:r>
    </w:p>
    <w:p w:rsidR="00101AA1" w:rsidRPr="00101AA1" w:rsidRDefault="00E5509A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101AA1" w:rsidRPr="00101AA1">
        <w:rPr>
          <w:rFonts w:ascii="Times New Roman CYR" w:eastAsia="Times New Roman" w:hAnsi="Times New Roman CYR" w:cs="Times New Roman CYR"/>
          <w:sz w:val="24"/>
          <w:szCs w:val="24"/>
        </w:rPr>
        <w:t>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</w:t>
      </w:r>
    </w:p>
    <w:p w:rsidR="00101AA1" w:rsidRPr="00101AA1" w:rsidRDefault="00E5509A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101AA1" w:rsidRPr="00101AA1">
        <w:rPr>
          <w:rFonts w:ascii="Times New Roman CYR" w:eastAsia="Times New Roman" w:hAnsi="Times New Roman CYR" w:cs="Times New Roman CYR"/>
          <w:sz w:val="24"/>
          <w:szCs w:val="24"/>
        </w:rPr>
        <w:t>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ситуаций;</w:t>
      </w:r>
    </w:p>
    <w:p w:rsidR="00101AA1" w:rsidRPr="00101AA1" w:rsidRDefault="00E5509A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101AA1" w:rsidRPr="00101AA1">
        <w:rPr>
          <w:rFonts w:ascii="Times New Roman CYR" w:eastAsia="Times New Roman" w:hAnsi="Times New Roman CYR" w:cs="Times New Roman CYR"/>
          <w:sz w:val="24"/>
          <w:szCs w:val="24"/>
        </w:rPr>
        <w:t>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101AA1" w:rsidRPr="00101AA1" w:rsidRDefault="00E5509A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101AA1" w:rsidRPr="00101AA1">
        <w:rPr>
          <w:rFonts w:ascii="Times New Roman CYR" w:eastAsia="Times New Roman" w:hAnsi="Times New Roman CYR" w:cs="Times New Roman CYR"/>
          <w:sz w:val="24"/>
          <w:szCs w:val="24"/>
        </w:rPr>
        <w:t>постепенного усложнения содержания предмета: расширение характеристик предмета познания, преемственность изучаемых тем.</w:t>
      </w:r>
    </w:p>
    <w:p w:rsidR="00101AA1" w:rsidRPr="00101AA1" w:rsidRDefault="00101AA1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01AA1">
        <w:rPr>
          <w:rFonts w:ascii="Times New Roman CYR" w:eastAsia="Times New Roman" w:hAnsi="Times New Roman CYR" w:cs="Times New Roman CYR"/>
          <w:sz w:val="24"/>
          <w:szCs w:val="24"/>
        </w:rPr>
        <w:t>Основное внимание при изучении курса "Мир природы и человека"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</w:t>
      </w:r>
    </w:p>
    <w:p w:rsidR="00101AA1" w:rsidRPr="00101AA1" w:rsidRDefault="00101AA1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01AA1">
        <w:rPr>
          <w:rFonts w:ascii="Times New Roman CYR" w:eastAsia="Times New Roman" w:hAnsi="Times New Roman CYR" w:cs="Times New Roman CYR"/>
          <w:sz w:val="24"/>
          <w:szCs w:val="24"/>
        </w:rPr>
        <w:t>Структура курса представлена следующими разделами: "Сезонные изменения", "Неживая природа", "Живая природа (в том числе человек)", "Безопасное поведение".</w:t>
      </w:r>
    </w:p>
    <w:p w:rsidR="00380A5F" w:rsidRDefault="00101AA1" w:rsidP="00101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101AA1">
        <w:rPr>
          <w:rFonts w:ascii="Times New Roman CYR" w:eastAsia="Times New Roman" w:hAnsi="Times New Roman CYR" w:cs="Times New Roman CYR"/>
          <w:sz w:val="24"/>
          <w:szCs w:val="24"/>
        </w:rPr>
        <w:t xml:space="preserve"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</w:t>
      </w:r>
      <w:r w:rsidRPr="00101AA1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ознакомления и накопления опыта первичного взаимодействия с изучаемыми объектами и явлениями.</w:t>
      </w:r>
    </w:p>
    <w:p w:rsidR="00E5509A" w:rsidRPr="00450FB4" w:rsidRDefault="00E5509A" w:rsidP="00E550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Учебный курс к программе проходит по учебнику </w:t>
      </w:r>
    </w:p>
    <w:p w:rsidR="00E5509A" w:rsidRPr="00450FB4" w:rsidRDefault="00E5509A" w:rsidP="00E550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1.Н. Б Матвеевой, И. А. </w:t>
      </w:r>
      <w:proofErr w:type="spellStart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>Ярочкиной</w:t>
      </w:r>
      <w:proofErr w:type="spellEnd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, М. А. Поповой, Т. О. </w:t>
      </w:r>
      <w:proofErr w:type="spellStart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>Куртовой</w:t>
      </w:r>
      <w:proofErr w:type="spellEnd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 «Мир природы и человека». Учебник для общеобразовательных организаций, реализующих адаптированные основные </w:t>
      </w:r>
      <w:r>
        <w:rPr>
          <w:rFonts w:ascii="Times New Roman CYR" w:eastAsia="Times New Roman" w:hAnsi="Times New Roman CYR" w:cs="Times New Roman CYR"/>
          <w:sz w:val="24"/>
          <w:szCs w:val="24"/>
        </w:rPr>
        <w:t>общеобразовательные программы. 4</w:t>
      </w:r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 класс, Часть 1, «Просвещение», М- 2022 г.</w:t>
      </w:r>
    </w:p>
    <w:p w:rsidR="00E5509A" w:rsidRPr="00450FB4" w:rsidRDefault="00E5509A" w:rsidP="00E550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2. Н. Б Матвеевой, И. А. </w:t>
      </w:r>
      <w:proofErr w:type="spellStart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>Ярочкиной</w:t>
      </w:r>
      <w:proofErr w:type="spellEnd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, М. А. Поповой, Т. О. </w:t>
      </w:r>
      <w:proofErr w:type="spellStart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>Куртовой</w:t>
      </w:r>
      <w:proofErr w:type="spellEnd"/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 «Мир природы и человека». Учебник для общеобразовательных организаций, реализующих адаптированные основные общеобразовател</w:t>
      </w:r>
      <w:r>
        <w:rPr>
          <w:rFonts w:ascii="Times New Roman CYR" w:eastAsia="Times New Roman" w:hAnsi="Times New Roman CYR" w:cs="Times New Roman CYR"/>
          <w:sz w:val="24"/>
          <w:szCs w:val="24"/>
        </w:rPr>
        <w:t>ьные программы. 4</w:t>
      </w:r>
      <w:r w:rsidRPr="00450FB4">
        <w:rPr>
          <w:rFonts w:ascii="Times New Roman CYR" w:eastAsia="Times New Roman" w:hAnsi="Times New Roman CYR" w:cs="Times New Roman CYR"/>
          <w:sz w:val="24"/>
          <w:szCs w:val="24"/>
        </w:rPr>
        <w:t xml:space="preserve"> класс, Часть 2, «Просвещение», М- 2022 г.</w:t>
      </w:r>
    </w:p>
    <w:p w:rsidR="00E5509A" w:rsidRPr="00E5509A" w:rsidRDefault="00E5509A" w:rsidP="00E55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A5F">
        <w:rPr>
          <w:rFonts w:ascii="Times New Roman" w:eastAsia="Times New Roman" w:hAnsi="Times New Roman" w:cs="Times New Roman"/>
          <w:sz w:val="24"/>
          <w:szCs w:val="24"/>
        </w:rPr>
        <w:t>Программой предусмотрено 34 часа в год, 1 час в неделю.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509A">
        <w:rPr>
          <w:rFonts w:ascii="Times New Roman" w:eastAsia="Times New Roman" w:hAnsi="Times New Roman" w:cs="Times New Roman"/>
          <w:sz w:val="24"/>
          <w:szCs w:val="24"/>
        </w:rPr>
        <w:t>Учебный план сокращен до 32 часов и будет выполнен полностью.</w:t>
      </w:r>
    </w:p>
    <w:p w:rsidR="00E5509A" w:rsidRPr="00101AA1" w:rsidRDefault="00E5509A" w:rsidP="00E5509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380A5F" w:rsidRPr="00E5509A" w:rsidRDefault="00380A5F" w:rsidP="00123B8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5509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Описание </w:t>
      </w:r>
      <w:r w:rsidR="00101AA1" w:rsidRPr="00E5509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изменений,</w:t>
      </w:r>
      <w:r w:rsidRPr="00E5509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внесенных в программу.</w:t>
      </w:r>
    </w:p>
    <w:p w:rsidR="00101AA1" w:rsidRDefault="00101AA1" w:rsidP="00101AA1">
      <w:pPr>
        <w:tabs>
          <w:tab w:val="left" w:pos="648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Изменений в программу внесено не было.</w:t>
      </w:r>
    </w:p>
    <w:p w:rsidR="00E5509A" w:rsidRDefault="00380A5F" w:rsidP="00E5509A">
      <w:pPr>
        <w:tabs>
          <w:tab w:val="left" w:pos="6480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80A5F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класса, в котором будет реализован</w:t>
      </w:r>
      <w:r w:rsidR="00E5509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80A5F">
        <w:rPr>
          <w:rFonts w:ascii="Times New Roman" w:eastAsia="Times New Roman" w:hAnsi="Times New Roman" w:cs="Times New Roman"/>
          <w:b/>
          <w:i/>
          <w:sz w:val="24"/>
          <w:szCs w:val="24"/>
        </w:rPr>
        <w:t>учебный курс</w:t>
      </w:r>
    </w:p>
    <w:p w:rsidR="00191D06" w:rsidRDefault="00380A5F" w:rsidP="00E5509A">
      <w:pPr>
        <w:tabs>
          <w:tab w:val="left" w:pos="6480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80A5F">
        <w:rPr>
          <w:rFonts w:ascii="Times New Roman" w:eastAsia="Times New Roman" w:hAnsi="Times New Roman" w:cs="Times New Roman"/>
          <w:b/>
          <w:i/>
          <w:sz w:val="24"/>
          <w:szCs w:val="24"/>
        </w:rPr>
        <w:t>по предмету мир природы и человека.</w:t>
      </w:r>
    </w:p>
    <w:p w:rsidR="003535C3" w:rsidRDefault="00191D06" w:rsidP="00E5509A">
      <w:pPr>
        <w:tabs>
          <w:tab w:val="left" w:pos="64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 xml:space="preserve">Класс состоит из </w:t>
      </w:r>
      <w:r w:rsidR="003670EF">
        <w:rPr>
          <w:rFonts w:ascii="Times New Roman" w:eastAsia="Times New Roman" w:hAnsi="Times New Roman" w:cs="Times New Roman"/>
          <w:sz w:val="24"/>
          <w:szCs w:val="24"/>
        </w:rPr>
        <w:t>четырех</w:t>
      </w:r>
      <w:r w:rsidR="00E550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 xml:space="preserve">человек, из них </w:t>
      </w:r>
      <w:r w:rsidR="003670EF">
        <w:rPr>
          <w:rFonts w:ascii="Times New Roman" w:eastAsia="Times New Roman" w:hAnsi="Times New Roman" w:cs="Times New Roman"/>
          <w:sz w:val="24"/>
          <w:szCs w:val="24"/>
        </w:rPr>
        <w:t>две</w:t>
      </w:r>
      <w:r w:rsidR="00E5509A">
        <w:rPr>
          <w:rFonts w:ascii="Times New Roman" w:eastAsia="Times New Roman" w:hAnsi="Times New Roman" w:cs="Times New Roman"/>
          <w:sz w:val="24"/>
          <w:szCs w:val="24"/>
        </w:rPr>
        <w:t xml:space="preserve"> девочки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3670EF">
        <w:rPr>
          <w:rFonts w:ascii="Times New Roman" w:eastAsia="Times New Roman" w:hAnsi="Times New Roman" w:cs="Times New Roman"/>
          <w:sz w:val="24"/>
          <w:szCs w:val="24"/>
        </w:rPr>
        <w:t>два</w:t>
      </w:r>
      <w:r w:rsidR="00BD57D1">
        <w:rPr>
          <w:rFonts w:ascii="Times New Roman" w:eastAsia="Times New Roman" w:hAnsi="Times New Roman" w:cs="Times New Roman"/>
          <w:sz w:val="24"/>
          <w:szCs w:val="24"/>
        </w:rPr>
        <w:t xml:space="preserve"> мальчика. Дети закончили третий 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>класс удовлет</w:t>
      </w:r>
      <w:r w:rsidR="00BD57D1">
        <w:rPr>
          <w:rFonts w:ascii="Times New Roman" w:eastAsia="Times New Roman" w:hAnsi="Times New Roman" w:cs="Times New Roman"/>
          <w:sz w:val="24"/>
          <w:szCs w:val="24"/>
        </w:rPr>
        <w:t>ворительно и были переведены в 4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 xml:space="preserve"> класс.</w:t>
      </w:r>
    </w:p>
    <w:p w:rsidR="003535C3" w:rsidRDefault="003535C3" w:rsidP="00E5509A">
      <w:pPr>
        <w:tabs>
          <w:tab w:val="left" w:pos="6480"/>
        </w:tabs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>Формой получения образования обучаю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 xml:space="preserve">щимися класса является очная. </w:t>
      </w:r>
      <w:r w:rsidR="00191D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>Во время занятий дети активны. Знаниями по предмету вл</w:t>
      </w:r>
      <w:r>
        <w:rPr>
          <w:rFonts w:ascii="Times New Roman" w:eastAsia="Times New Roman" w:hAnsi="Times New Roman" w:cs="Times New Roman"/>
          <w:sz w:val="24"/>
          <w:szCs w:val="24"/>
        </w:rPr>
        <w:t>адеют на минимальном уровне. Обучаю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>щиеся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помощью педагогического работника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 xml:space="preserve"> составляют простые предложения, дают характеристики природным явлениям, особенностям строения и внешнего вида животных и растений.</w:t>
      </w:r>
      <w:r w:rsidR="00191D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</w:t>
      </w:r>
    </w:p>
    <w:p w:rsidR="00846A47" w:rsidRPr="003535C3" w:rsidRDefault="003535C3" w:rsidP="00191D06">
      <w:pPr>
        <w:tabs>
          <w:tab w:val="left" w:pos="648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>Физиологические особенности обучаю</w:t>
      </w:r>
      <w:r w:rsidR="00846A47" w:rsidRPr="00846A47">
        <w:rPr>
          <w:rFonts w:ascii="Times New Roman" w:eastAsia="Times New Roman" w:hAnsi="Times New Roman" w:cs="Times New Roman"/>
          <w:sz w:val="24"/>
          <w:szCs w:val="24"/>
        </w:rPr>
        <w:t>щихся позволяют проводить урок по предмету мир природы и человека в полном объеме.</w:t>
      </w:r>
    </w:p>
    <w:p w:rsidR="00380A5F" w:rsidRPr="00123B8E" w:rsidRDefault="00380A5F" w:rsidP="00380A5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3B8E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2372"/>
        <w:gridCol w:w="5602"/>
        <w:gridCol w:w="845"/>
      </w:tblGrid>
      <w:tr w:rsidR="00380A5F" w:rsidRPr="00380A5F" w:rsidTr="00E5509A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  <w:p w:rsidR="00380A5F" w:rsidRPr="00380A5F" w:rsidRDefault="00380A5F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5F" w:rsidRPr="00380A5F" w:rsidTr="00E5509A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Сезонные изменения в природе.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848" w:rsidRPr="00380A5F" w:rsidRDefault="00476AF5" w:rsidP="00380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Солнца на смену времен года.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осени.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животные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осенью.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684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людей осенью.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зимы.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Растения 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животные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зимой.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людей зимой.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3535C3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весной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людей весной.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68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животные </w:t>
            </w:r>
            <w:r w:rsidR="00B4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летом.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09A" w:rsidRDefault="00E5509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509A" w:rsidRDefault="00E5509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0A5F" w:rsidRPr="00380A5F" w:rsidRDefault="00BB742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80A5F" w:rsidRPr="00380A5F" w:rsidTr="00E5509A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Pr="00380A5F" w:rsidRDefault="00380A5F" w:rsidP="00380A5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Неживая природа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F9F" w:rsidRPr="00380A5F" w:rsidRDefault="00B46848" w:rsidP="00380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Почва.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Песок. Глина.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Рельеф. Горы, холмы.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Равнины, овраги.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Pr="00380A5F" w:rsidRDefault="00BB742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0A5F" w:rsidRPr="00380A5F" w:rsidTr="00E5509A">
        <w:trPr>
          <w:trHeight w:val="36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Default="00380A5F" w:rsidP="00380A5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Живая природа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BA9" w:rsidRDefault="00C82BA9" w:rsidP="00380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сада и огорода.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культурные и дикорастущие.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полей. Лекарственные растения.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книга.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за домашними животными.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Птицы.</w:t>
            </w:r>
            <w:r w:rsidR="00AD4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Польза и вред птиц.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Водоплавающие птицы.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Дикие и домашние птицы – сходство и различие.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Насекомые.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Пчелы.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Человек. Мозг человека.</w:t>
            </w:r>
          </w:p>
          <w:p w:rsidR="00AD48B1" w:rsidRPr="00380A5F" w:rsidRDefault="00C82BA9" w:rsidP="00380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Профилактика травм головного мозга.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дня. Часы.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переутомления.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воздуха</w:t>
            </w:r>
            <w:r w:rsidR="00AD4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и почвы.</w:t>
            </w:r>
            <w:r w:rsidR="00AD4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Default="00380A5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8B1" w:rsidRDefault="00AD48B1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8B1" w:rsidRDefault="00BB742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11599" w:rsidRPr="00380A5F" w:rsidTr="00E5509A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599" w:rsidRDefault="00BB742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A7F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599" w:rsidRDefault="00711599" w:rsidP="00380A5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Безопасное поведение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B1" w:rsidRPr="00380A5F" w:rsidRDefault="00AD48B1" w:rsidP="00380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школе.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ПДД. Дорога.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быту.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 Мы – пассажиры.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599" w:rsidRDefault="00BB742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2E46" w:rsidRPr="00380A5F" w:rsidTr="00E5509A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E46" w:rsidRDefault="00C92E46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E46" w:rsidRDefault="00C92E46" w:rsidP="00380A5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Наша Родина  -Россия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0A1" w:rsidRDefault="005900A1" w:rsidP="00380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Столица России.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Флаг, Герб, Гимн России.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 России.</w:t>
            </w:r>
            <w:r w:rsidR="00E55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многонациональная страна.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E46" w:rsidRDefault="00BB742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11599" w:rsidRDefault="00711599" w:rsidP="00711599">
      <w:pPr>
        <w:spacing w:after="0" w:line="240" w:lineRule="auto"/>
        <w:contextualSpacing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5509A" w:rsidRDefault="00E5509A" w:rsidP="00E5509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1421D8">
        <w:rPr>
          <w:rFonts w:ascii="Times New Roman" w:hAnsi="Times New Roman"/>
          <w:b/>
          <w:sz w:val="28"/>
          <w:szCs w:val="24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sz w:val="28"/>
          <w:szCs w:val="24"/>
        </w:rPr>
        <w:t>курса.</w:t>
      </w:r>
    </w:p>
    <w:p w:rsidR="00380A5F" w:rsidRPr="00E5509A" w:rsidRDefault="00380A5F" w:rsidP="00380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509A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380A5F" w:rsidRPr="00E5509A" w:rsidRDefault="00380A5F" w:rsidP="00BB742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5509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Минимальный уровень: 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представления о назначении объектов изучения;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узнавание и называние изученных объектов на иллюстрациях, фотографиях;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отнесение изученных объектов к определенным группам (</w:t>
      </w:r>
      <w:proofErr w:type="spellStart"/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видо</w:t>
      </w:r>
      <w:proofErr w:type="spellEnd"/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-родовые понятия);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называние сходных объектов, отнесенных к одной и той же изучаемой группе;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представления об элементарных правилах безопасного поведения в природе и обществе;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требований к режиму дня школьника и понимание необходимости его выполнения;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основных правил личной гигиены и выполнение их в повседневной жизни под контролем педагога;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ухаживание за комнатными растениями; кормление зимующих птиц;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составление повествовательного или описательного рассказа из 3-5 предложений об изученных объектах по предложенному плану;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</w:t>
      </w:r>
    </w:p>
    <w:p w:rsidR="00380A5F" w:rsidRPr="00BB742A" w:rsidRDefault="00380A5F" w:rsidP="00BB742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B742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Достаточный уровень: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представления о взаимосвязях между изученными объектами, их месте в окружающем мире;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узнавание и называние изученных объектов в натуральном виде в естественных условиях;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отнесение изученных объектов к определенным группам с учетом различных оснований для классификации;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отличительных существенных признаков групп объектов;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правил гигиены органов чувств;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некоторых правила безопасного поведения в природе и обществе с учетом возрастных особенностей;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готовность к использованию полученных знаний при решении учебных, учебно-бытовых и учебно-трудовых задач;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соблюдение элементарных санитарно-гигиенических норм;</w:t>
      </w:r>
    </w:p>
    <w:p w:rsidR="00380A5F" w:rsidRPr="00380A5F" w:rsidRDefault="00380A5F" w:rsidP="00BB742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готовность к использованию сформированных умений при решении учебных, учебно-бытовых и учебно-трудовых задач в объеме программы.</w:t>
      </w:r>
    </w:p>
    <w:p w:rsidR="00380A5F" w:rsidRPr="00123B8E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3B8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380A5F" w:rsidRPr="00123B8E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3B8E">
        <w:rPr>
          <w:rFonts w:ascii="Times New Roman" w:eastAsiaTheme="minorHAnsi" w:hAnsi="Times New Roman" w:cs="Times New Roman"/>
          <w:sz w:val="24"/>
          <w:szCs w:val="24"/>
          <w:lang w:eastAsia="en-US"/>
        </w:rPr>
        <w:t>- умение применять полученные знания на практике;</w:t>
      </w:r>
    </w:p>
    <w:p w:rsidR="00380A5F" w:rsidRPr="00123B8E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3B8E">
        <w:rPr>
          <w:rFonts w:ascii="Times New Roman" w:eastAsiaTheme="minorHAnsi" w:hAnsi="Times New Roman" w:cs="Times New Roman"/>
          <w:sz w:val="24"/>
          <w:szCs w:val="24"/>
          <w:lang w:eastAsia="en-US"/>
        </w:rPr>
        <w:t>- стремление к познанию окружающего мира.</w:t>
      </w:r>
    </w:p>
    <w:p w:rsidR="00380A5F" w:rsidRPr="00123B8E" w:rsidRDefault="00EE1377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3B8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 результаты</w:t>
      </w:r>
      <w:r w:rsidR="00380A5F" w:rsidRPr="00123B8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380A5F" w:rsidRPr="00380A5F" w:rsidRDefault="00380A5F" w:rsidP="00380A5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знания, полученные на уроках «Мир природы и человека», необходимы как начальная ступень для изучения таких предметов как «Природоведение», «География».</w:t>
      </w:r>
    </w:p>
    <w:p w:rsidR="00380A5F" w:rsidRPr="00380A5F" w:rsidRDefault="00380A5F" w:rsidP="00123B8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полученные знания позволяют наиболее благополучно </w:t>
      </w:r>
      <w:r w:rsidR="00EE1377"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социализироваться в окружающем</w:t>
      </w:r>
      <w:r w:rsidRPr="00380A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мире.</w:t>
      </w:r>
    </w:p>
    <w:p w:rsidR="00BB742A" w:rsidRPr="00D80380" w:rsidRDefault="00BB742A" w:rsidP="00BB742A">
      <w:pPr>
        <w:spacing w:after="0" w:line="240" w:lineRule="auto"/>
        <w:ind w:left="36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8038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Перечень </w:t>
      </w:r>
      <w:proofErr w:type="spellStart"/>
      <w:r w:rsidRPr="00D8038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учебно</w:t>
      </w:r>
      <w:proofErr w:type="spellEnd"/>
      <w:r w:rsidRPr="00D8038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–методического обеспечения.</w:t>
      </w:r>
    </w:p>
    <w:p w:rsidR="00BB742A" w:rsidRPr="006A6D87" w:rsidRDefault="00BB742A" w:rsidP="00BB742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1. </w:t>
      </w:r>
      <w:r w:rsidRPr="006A6D87">
        <w:rPr>
          <w:rFonts w:ascii="Times New Roman" w:hAnsi="Times New Roman"/>
          <w:sz w:val="24"/>
          <w:szCs w:val="28"/>
        </w:rPr>
        <w:t xml:space="preserve">Н. Б Матвеевой, И. А. </w:t>
      </w:r>
      <w:proofErr w:type="spellStart"/>
      <w:r w:rsidRPr="006A6D87">
        <w:rPr>
          <w:rFonts w:ascii="Times New Roman" w:hAnsi="Times New Roman"/>
          <w:sz w:val="24"/>
          <w:szCs w:val="28"/>
        </w:rPr>
        <w:t>Ярочкиной</w:t>
      </w:r>
      <w:proofErr w:type="spellEnd"/>
      <w:r w:rsidRPr="006A6D87">
        <w:rPr>
          <w:rFonts w:ascii="Times New Roman" w:hAnsi="Times New Roman"/>
          <w:sz w:val="24"/>
          <w:szCs w:val="28"/>
        </w:rPr>
        <w:t xml:space="preserve"> М. А. Поповой, Т. О. </w:t>
      </w:r>
      <w:proofErr w:type="spellStart"/>
      <w:r w:rsidRPr="006A6D87">
        <w:rPr>
          <w:rFonts w:ascii="Times New Roman" w:hAnsi="Times New Roman"/>
          <w:sz w:val="24"/>
          <w:szCs w:val="28"/>
        </w:rPr>
        <w:t>Куртовой</w:t>
      </w:r>
      <w:proofErr w:type="spellEnd"/>
      <w:r w:rsidRPr="006A6D87">
        <w:rPr>
          <w:rFonts w:ascii="Times New Roman" w:hAnsi="Times New Roman"/>
          <w:sz w:val="24"/>
          <w:szCs w:val="28"/>
        </w:rPr>
        <w:t xml:space="preserve"> «Мир природы и человека». </w:t>
      </w:r>
      <w:r w:rsidRPr="006A6D87">
        <w:rPr>
          <w:rFonts w:ascii="Times New Roman" w:eastAsia="Calibri" w:hAnsi="Times New Roman"/>
          <w:sz w:val="24"/>
          <w:szCs w:val="28"/>
        </w:rPr>
        <w:t xml:space="preserve">Учебник для общеобразовательных организаций, реализующих адаптированные основные </w:t>
      </w:r>
      <w:r>
        <w:rPr>
          <w:rFonts w:ascii="Times New Roman" w:eastAsia="Calibri" w:hAnsi="Times New Roman"/>
          <w:sz w:val="24"/>
          <w:szCs w:val="28"/>
        </w:rPr>
        <w:t>общеобразовательные программы. 4</w:t>
      </w:r>
      <w:r w:rsidRPr="006A6D87">
        <w:rPr>
          <w:rFonts w:ascii="Times New Roman" w:eastAsia="Calibri" w:hAnsi="Times New Roman"/>
          <w:sz w:val="24"/>
          <w:szCs w:val="28"/>
        </w:rPr>
        <w:t xml:space="preserve"> класс, Часть 1, «Просвещение», М- 2022 г.</w:t>
      </w:r>
    </w:p>
    <w:p w:rsidR="00BB742A" w:rsidRPr="006A6D87" w:rsidRDefault="00BB742A" w:rsidP="00BB74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2. </w:t>
      </w:r>
      <w:r w:rsidRPr="006A6D87">
        <w:rPr>
          <w:rFonts w:ascii="Times New Roman" w:eastAsia="Calibri" w:hAnsi="Times New Roman"/>
          <w:sz w:val="24"/>
          <w:szCs w:val="28"/>
        </w:rPr>
        <w:t xml:space="preserve">Н. Б Матвеевой, И. А. </w:t>
      </w:r>
      <w:proofErr w:type="spellStart"/>
      <w:r w:rsidRPr="006A6D87">
        <w:rPr>
          <w:rFonts w:ascii="Times New Roman" w:eastAsia="Calibri" w:hAnsi="Times New Roman"/>
          <w:sz w:val="24"/>
          <w:szCs w:val="28"/>
        </w:rPr>
        <w:t>Ярочкиной</w:t>
      </w:r>
      <w:proofErr w:type="spellEnd"/>
      <w:r w:rsidRPr="006A6D87">
        <w:rPr>
          <w:rFonts w:ascii="Times New Roman" w:eastAsia="Calibri" w:hAnsi="Times New Roman"/>
          <w:sz w:val="24"/>
          <w:szCs w:val="28"/>
        </w:rPr>
        <w:t xml:space="preserve"> М. А. Поповой, Т. О. </w:t>
      </w:r>
      <w:proofErr w:type="spellStart"/>
      <w:r w:rsidRPr="006A6D87">
        <w:rPr>
          <w:rFonts w:ascii="Times New Roman" w:eastAsia="Calibri" w:hAnsi="Times New Roman"/>
          <w:sz w:val="24"/>
          <w:szCs w:val="28"/>
        </w:rPr>
        <w:t>Куртовой</w:t>
      </w:r>
      <w:proofErr w:type="spellEnd"/>
      <w:r w:rsidRPr="006A6D87">
        <w:rPr>
          <w:rFonts w:ascii="Times New Roman" w:eastAsia="Calibri" w:hAnsi="Times New Roman"/>
          <w:sz w:val="24"/>
          <w:szCs w:val="28"/>
        </w:rPr>
        <w:t xml:space="preserve"> «Мир природы и человека». Учебник для общеобразовательных организаций, реализующих адаптированные основные </w:t>
      </w:r>
      <w:r>
        <w:rPr>
          <w:rFonts w:ascii="Times New Roman" w:eastAsia="Calibri" w:hAnsi="Times New Roman"/>
          <w:sz w:val="24"/>
          <w:szCs w:val="28"/>
        </w:rPr>
        <w:t>общеобразовательные программы. 4</w:t>
      </w:r>
      <w:r w:rsidRPr="006A6D87">
        <w:rPr>
          <w:rFonts w:ascii="Times New Roman" w:eastAsia="Calibri" w:hAnsi="Times New Roman"/>
          <w:sz w:val="24"/>
          <w:szCs w:val="28"/>
        </w:rPr>
        <w:t xml:space="preserve"> класс, Часть 2, «Просвещение», М- 2022 г.</w:t>
      </w:r>
    </w:p>
    <w:p w:rsidR="00BB742A" w:rsidRPr="006A6D87" w:rsidRDefault="00BB742A" w:rsidP="00BB742A">
      <w:pPr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r w:rsidRPr="006A6D87">
        <w:rPr>
          <w:rFonts w:ascii="Times New Roman" w:eastAsia="Calibri" w:hAnsi="Times New Roman"/>
          <w:sz w:val="24"/>
          <w:szCs w:val="24"/>
          <w:lang w:eastAsia="en-US"/>
        </w:rPr>
        <w:t xml:space="preserve">Е.А. </w:t>
      </w:r>
      <w:proofErr w:type="spellStart"/>
      <w:r w:rsidRPr="006A6D87">
        <w:rPr>
          <w:rFonts w:ascii="Times New Roman" w:eastAsia="Calibri" w:hAnsi="Times New Roman"/>
          <w:sz w:val="24"/>
          <w:szCs w:val="24"/>
          <w:lang w:eastAsia="en-US"/>
        </w:rPr>
        <w:t>Стребелева</w:t>
      </w:r>
      <w:proofErr w:type="spellEnd"/>
      <w:r w:rsidRPr="006A6D87">
        <w:rPr>
          <w:rFonts w:ascii="Times New Roman" w:eastAsia="Calibri" w:hAnsi="Times New Roman"/>
          <w:sz w:val="24"/>
          <w:szCs w:val="24"/>
          <w:lang w:eastAsia="en-US"/>
        </w:rPr>
        <w:t xml:space="preserve"> «Коррекционно-развивающее обучение детей в процессе дидактических игр» М-2014г.</w:t>
      </w:r>
    </w:p>
    <w:p w:rsidR="00BB742A" w:rsidRPr="00D80380" w:rsidRDefault="00BB742A" w:rsidP="00BB742A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А.Г. </w:t>
      </w:r>
      <w:proofErr w:type="spellStart"/>
      <w:r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>Зикеев</w:t>
      </w:r>
      <w:proofErr w:type="spellEnd"/>
      <w:r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«Работа над лексикой в начальных классах специальных (коррекционных) школ. М-2002г.</w:t>
      </w:r>
    </w:p>
    <w:p w:rsidR="00BB742A" w:rsidRPr="006A6D87" w:rsidRDefault="00BB742A" w:rsidP="00BB742A">
      <w:pPr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5. </w:t>
      </w:r>
      <w:r w:rsidRPr="006A6D87">
        <w:rPr>
          <w:rFonts w:ascii="Times New Roman" w:eastAsia="Calibri" w:hAnsi="Times New Roman"/>
          <w:sz w:val="24"/>
          <w:szCs w:val="24"/>
          <w:lang w:eastAsia="en-US"/>
        </w:rPr>
        <w:t>С.В. Бахтина «Поурочные разработки по курсу окружающий мир» М-2004г.</w:t>
      </w:r>
    </w:p>
    <w:p w:rsidR="00BB742A" w:rsidRDefault="00BB742A" w:rsidP="00BB742A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6.</w:t>
      </w:r>
      <w:r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>Н.Н. Гусарова «Беседы по картинке. Времена года» Санкт-Петербург 2010г.</w:t>
      </w:r>
    </w:p>
    <w:p w:rsidR="00653598" w:rsidRPr="00BB742A" w:rsidRDefault="00BB742A" w:rsidP="00BB742A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7. Интернет ресурсы.</w:t>
      </w:r>
    </w:p>
    <w:p w:rsidR="00653598" w:rsidRDefault="00653598" w:rsidP="00380A5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80A5F" w:rsidRPr="00123B8E" w:rsidRDefault="00380A5F" w:rsidP="00380A5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3B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</w:t>
      </w:r>
      <w:r w:rsidR="00BD57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рно-тематическое планирование </w:t>
      </w:r>
      <w:r w:rsidRPr="00123B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год.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699"/>
        <w:gridCol w:w="7012"/>
        <w:gridCol w:w="20"/>
        <w:gridCol w:w="1227"/>
      </w:tblGrid>
      <w:tr w:rsidR="00380A5F" w:rsidRPr="00380A5F" w:rsidTr="00BB742A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0A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0A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0A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A5F" w:rsidRPr="00380A5F" w:rsidRDefault="00380A5F" w:rsidP="00380A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0A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380A5F" w:rsidRPr="00380A5F" w:rsidTr="00BB742A">
        <w:tc>
          <w:tcPr>
            <w:tcW w:w="9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A5F" w:rsidRPr="00380A5F" w:rsidRDefault="00380A5F" w:rsidP="00BB74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 четверть - </w:t>
            </w:r>
            <w:r w:rsidR="00B934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часов.</w:t>
            </w:r>
          </w:p>
          <w:p w:rsidR="00380A5F" w:rsidRPr="00BB742A" w:rsidRDefault="00380A5F" w:rsidP="00BB742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Сезонные изменения в природе –</w:t>
            </w:r>
            <w:r w:rsidR="00E91A24"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4 </w:t>
            </w: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часа.</w:t>
            </w:r>
          </w:p>
          <w:p w:rsidR="00380A5F" w:rsidRPr="00BB742A" w:rsidRDefault="00AD48B1" w:rsidP="00BB74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Живая природа </w:t>
            </w:r>
            <w:r w:rsidR="00B934A2"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</w:t>
            </w: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934A2"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 </w:t>
            </w:r>
            <w:r w:rsidR="00123B8E"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часа</w:t>
            </w:r>
            <w:r w:rsidR="00380A5F"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E1377" w:rsidRPr="00380A5F" w:rsidRDefault="00EE1377" w:rsidP="00BB74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Безопасное поведение</w:t>
            </w:r>
            <w:r w:rsidR="003D333C"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/Наша Родина - Россия</w:t>
            </w: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D48B1"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– 1 </w:t>
            </w:r>
            <w:r w:rsidR="00E91A24"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час.</w:t>
            </w:r>
          </w:p>
        </w:tc>
      </w:tr>
      <w:tr w:rsidR="00380A5F" w:rsidRPr="00380A5F" w:rsidTr="00BB742A">
        <w:tc>
          <w:tcPr>
            <w:tcW w:w="563" w:type="dxa"/>
          </w:tcPr>
          <w:p w:rsidR="00380A5F" w:rsidRPr="00380A5F" w:rsidRDefault="00380A5F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</w:tcPr>
          <w:p w:rsidR="00380A5F" w:rsidRPr="00380A5F" w:rsidRDefault="00380A5F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380A5F" w:rsidRPr="00380A5F" w:rsidRDefault="00AD48B1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школе.</w:t>
            </w:r>
            <w:r w:rsidR="00EE1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Флаг, Герб, Гимн России.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380A5F" w:rsidRPr="00380A5F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D48B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80A5F" w:rsidRPr="00380A5F" w:rsidTr="00BB742A">
        <w:tc>
          <w:tcPr>
            <w:tcW w:w="563" w:type="dxa"/>
          </w:tcPr>
          <w:p w:rsidR="00380A5F" w:rsidRPr="00380A5F" w:rsidRDefault="00380A5F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9" w:type="dxa"/>
          </w:tcPr>
          <w:p w:rsidR="00380A5F" w:rsidRPr="00380A5F" w:rsidRDefault="00380A5F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A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380A5F" w:rsidRPr="00380A5F" w:rsidRDefault="00AD48B1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Солнца на смену времен года.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380A5F" w:rsidRPr="00380A5F" w:rsidRDefault="003670E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D48B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D48B1" w:rsidRPr="00380A5F" w:rsidTr="00BB742A">
        <w:tc>
          <w:tcPr>
            <w:tcW w:w="563" w:type="dxa"/>
          </w:tcPr>
          <w:p w:rsidR="00AD48B1" w:rsidRPr="00380A5F" w:rsidRDefault="00AD48B1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AD48B1" w:rsidRPr="00380A5F" w:rsidRDefault="00AD48B1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AD48B1" w:rsidRDefault="00AD48B1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осени.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AD48B1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D48B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D48B1" w:rsidRPr="00380A5F" w:rsidTr="00BB742A">
        <w:tc>
          <w:tcPr>
            <w:tcW w:w="563" w:type="dxa"/>
          </w:tcPr>
          <w:p w:rsidR="00AD48B1" w:rsidRDefault="00AD48B1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9" w:type="dxa"/>
          </w:tcPr>
          <w:p w:rsidR="00AD48B1" w:rsidRDefault="00AD48B1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AD48B1" w:rsidRDefault="00AD48B1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и животные осенью.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AD48B1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91A2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E91A24" w:rsidRPr="00380A5F" w:rsidTr="00BB742A">
        <w:tc>
          <w:tcPr>
            <w:tcW w:w="563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E91A24" w:rsidRDefault="00E91A24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людей осенью.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91A24" w:rsidRDefault="003670E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E91A24" w:rsidRPr="00380A5F" w:rsidTr="00BB742A">
        <w:tc>
          <w:tcPr>
            <w:tcW w:w="563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E91A24" w:rsidRDefault="00E91A24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сада и огорода.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91A24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23B8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E91A24" w:rsidRPr="00380A5F" w:rsidTr="00BB742A">
        <w:tc>
          <w:tcPr>
            <w:tcW w:w="563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E91A24" w:rsidRDefault="00E91A24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Лес. 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91A24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91A2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E91A24" w:rsidRPr="00380A5F" w:rsidTr="00BB742A">
        <w:tc>
          <w:tcPr>
            <w:tcW w:w="563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9" w:type="dxa"/>
          </w:tcPr>
          <w:p w:rsidR="00E91A24" w:rsidRDefault="00E91A24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E91A24" w:rsidRDefault="00E91A24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культурные и дикорастущие.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E91A24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91A2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B742A" w:rsidRPr="00380A5F" w:rsidTr="007B7F7D">
        <w:tc>
          <w:tcPr>
            <w:tcW w:w="9521" w:type="dxa"/>
            <w:gridSpan w:val="5"/>
          </w:tcPr>
          <w:p w:rsidR="00BB742A" w:rsidRDefault="00BB742A" w:rsidP="00BB74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2 </w:t>
            </w: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четверть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8 </w:t>
            </w: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часов.</w:t>
            </w:r>
          </w:p>
          <w:p w:rsidR="00BB742A" w:rsidRPr="00BB742A" w:rsidRDefault="00BB742A" w:rsidP="00BB74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Безопасное поведение – 1 час.</w:t>
            </w:r>
          </w:p>
          <w:p w:rsidR="00BB742A" w:rsidRPr="00BB742A" w:rsidRDefault="00BB742A" w:rsidP="00BB74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Живая природа/ Наша Родина - Россия – 5 часов/1 час.</w:t>
            </w:r>
          </w:p>
          <w:p w:rsidR="00BB742A" w:rsidRDefault="00BB742A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Неживая природа – 2 час</w:t>
            </w:r>
          </w:p>
        </w:tc>
      </w:tr>
      <w:tr w:rsidR="00B934A2" w:rsidRPr="00380A5F" w:rsidTr="00BB742A">
        <w:tc>
          <w:tcPr>
            <w:tcW w:w="563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9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B934A2" w:rsidRDefault="00B934A2" w:rsidP="00F5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полей. Лекарственные растения.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B934A2" w:rsidRDefault="003670EF" w:rsidP="00F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B934A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B934A2" w:rsidRPr="00380A5F" w:rsidTr="00BB742A">
        <w:tc>
          <w:tcPr>
            <w:tcW w:w="563" w:type="dxa"/>
          </w:tcPr>
          <w:p w:rsidR="00B934A2" w:rsidRDefault="00B934A2" w:rsidP="00F1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9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B934A2" w:rsidRDefault="00B934A2" w:rsidP="00F1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книга.</w:t>
            </w:r>
            <w:r w:rsidR="003D33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Столица России.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B934A2" w:rsidRDefault="00602A02" w:rsidP="00F1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934A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B934A2" w:rsidRPr="00380A5F" w:rsidTr="00BB742A">
        <w:tc>
          <w:tcPr>
            <w:tcW w:w="563" w:type="dxa"/>
          </w:tcPr>
          <w:p w:rsidR="00B934A2" w:rsidRDefault="00B934A2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9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B934A2" w:rsidRDefault="00B934A2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быту.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B934A2" w:rsidRDefault="003670E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B934A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B934A2" w:rsidRPr="00380A5F" w:rsidTr="00BB742A">
        <w:tc>
          <w:tcPr>
            <w:tcW w:w="563" w:type="dxa"/>
          </w:tcPr>
          <w:p w:rsidR="00B934A2" w:rsidRDefault="00B934A2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9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B934A2" w:rsidRDefault="00B934A2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  <w:r w:rsidR="002406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ухода за домашними животными.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B934A2" w:rsidRDefault="003670E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B934A2" w:rsidRPr="00380A5F" w:rsidTr="00BB742A">
        <w:tc>
          <w:tcPr>
            <w:tcW w:w="563" w:type="dxa"/>
          </w:tcPr>
          <w:p w:rsidR="00B934A2" w:rsidRDefault="00B934A2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9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B934A2" w:rsidRDefault="002406C4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B934A2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934A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B934A2" w:rsidRPr="00380A5F" w:rsidTr="00BB742A">
        <w:tc>
          <w:tcPr>
            <w:tcW w:w="563" w:type="dxa"/>
          </w:tcPr>
          <w:p w:rsidR="00B934A2" w:rsidRDefault="00B934A2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9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B934A2" w:rsidRDefault="002406C4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Пчелы.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B934A2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934A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B934A2" w:rsidRPr="00380A5F" w:rsidTr="00BB742A">
        <w:tc>
          <w:tcPr>
            <w:tcW w:w="563" w:type="dxa"/>
          </w:tcPr>
          <w:p w:rsidR="00B934A2" w:rsidRDefault="00B934A2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9" w:type="dxa"/>
          </w:tcPr>
          <w:p w:rsidR="00B934A2" w:rsidRDefault="00B934A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B934A2" w:rsidRDefault="002406C4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Почва. Песок. Глина.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B934A2" w:rsidRDefault="003670EF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B934A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02A02" w:rsidRPr="00380A5F" w:rsidTr="00BB742A">
        <w:tc>
          <w:tcPr>
            <w:tcW w:w="563" w:type="dxa"/>
          </w:tcPr>
          <w:p w:rsidR="00602A02" w:rsidRDefault="00602A02" w:rsidP="0038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99" w:type="dxa"/>
          </w:tcPr>
          <w:p w:rsidR="00602A02" w:rsidRDefault="00602A02" w:rsidP="00F50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602A02" w:rsidRDefault="00602A02" w:rsidP="00AD4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A0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обработка почвы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602A02" w:rsidRDefault="00602A02" w:rsidP="0038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70E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BB742A" w:rsidRPr="00380A5F" w:rsidTr="00E94765">
        <w:tc>
          <w:tcPr>
            <w:tcW w:w="9521" w:type="dxa"/>
            <w:gridSpan w:val="5"/>
          </w:tcPr>
          <w:p w:rsidR="00BB742A" w:rsidRDefault="00BB742A" w:rsidP="00BB74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3 </w:t>
            </w: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четверть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8 </w:t>
            </w: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часов.</w:t>
            </w:r>
          </w:p>
          <w:p w:rsidR="00BB742A" w:rsidRPr="00BB742A" w:rsidRDefault="00BB742A" w:rsidP="00BB742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Сезонные изменения в природе – 1 час.</w:t>
            </w:r>
          </w:p>
          <w:p w:rsidR="00BB742A" w:rsidRDefault="00BB742A" w:rsidP="00380A5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Наша Родина - Россия </w:t>
            </w: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–1 час.</w:t>
            </w:r>
          </w:p>
          <w:p w:rsidR="000E4F56" w:rsidRPr="000E4F56" w:rsidRDefault="000E4F56" w:rsidP="000E4F5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Живая природа 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9</w:t>
            </w: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</w:t>
            </w: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602A02" w:rsidRPr="00380A5F" w:rsidTr="00BB742A">
        <w:tc>
          <w:tcPr>
            <w:tcW w:w="563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9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зимы. Растения и животные зимой.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16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2A02" w:rsidRPr="00380A5F" w:rsidTr="00BB742A">
        <w:tc>
          <w:tcPr>
            <w:tcW w:w="563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9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людей зимой.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C05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2A02" w:rsidRPr="00380A5F" w:rsidTr="00BB742A">
        <w:tc>
          <w:tcPr>
            <w:tcW w:w="563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9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Птицы. Польза и вред птиц.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C05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02A02" w:rsidRPr="00380A5F" w:rsidTr="00BB742A">
        <w:tc>
          <w:tcPr>
            <w:tcW w:w="563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9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Водоплавающие птицы.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C05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02A02" w:rsidRPr="00380A5F" w:rsidTr="00BB742A">
        <w:tc>
          <w:tcPr>
            <w:tcW w:w="563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9" w:type="dxa"/>
          </w:tcPr>
          <w:p w:rsidR="00602A02" w:rsidRDefault="00602A02" w:rsidP="0060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602A02" w:rsidRDefault="000E4F56" w:rsidP="00602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Дикие птицы.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602A02" w:rsidRDefault="00602A02" w:rsidP="0060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C05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Дикие и домашние птицы – сходство и различие.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Человек. Мозг человека. 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5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травм головного мозга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Pr="00714762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дня. Часы. Президент России.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переутомления.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5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и животные  весной.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</w:tr>
      <w:tr w:rsidR="000E4F56" w:rsidRPr="00380A5F" w:rsidTr="009C0C60">
        <w:tc>
          <w:tcPr>
            <w:tcW w:w="9521" w:type="dxa"/>
            <w:gridSpan w:val="5"/>
          </w:tcPr>
          <w:p w:rsidR="000E4F56" w:rsidRDefault="000E4F56" w:rsidP="000E4F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 </w:t>
            </w: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четверть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8 </w:t>
            </w:r>
            <w:r w:rsidRPr="00380A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часов.</w:t>
            </w:r>
          </w:p>
          <w:p w:rsidR="000E4F56" w:rsidRDefault="000E4F56" w:rsidP="000E4F5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Сезонные изменения в природе – 3 часа.</w:t>
            </w:r>
          </w:p>
          <w:p w:rsidR="000E4F56" w:rsidRPr="00BB742A" w:rsidRDefault="000E4F56" w:rsidP="000E4F5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E4F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Живая природа - 1 час.</w:t>
            </w:r>
          </w:p>
          <w:p w:rsidR="000E4F56" w:rsidRPr="00BB742A" w:rsidRDefault="000E4F56" w:rsidP="000E4F5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Неживая природа – 1</w:t>
            </w: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часа.</w:t>
            </w:r>
          </w:p>
          <w:p w:rsidR="000E4F56" w:rsidRPr="00BB742A" w:rsidRDefault="000E4F56" w:rsidP="000E4F5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Безопасное поведение – 2 часа</w:t>
            </w:r>
          </w:p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4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Наша Родина - Россия</w:t>
            </w:r>
            <w:r w:rsidRPr="00BB74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1 час.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9" w:type="dxa"/>
          </w:tcPr>
          <w:p w:rsidR="000E4F56" w:rsidRPr="00714762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Pr="00FA62E9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Рельеф. Горы, холмы, р</w:t>
            </w:r>
            <w:r w:rsidRPr="00602A02">
              <w:rPr>
                <w:rFonts w:ascii="Times New Roman" w:eastAsia="Times New Roman" w:hAnsi="Times New Roman" w:cs="Times New Roman"/>
                <w:sz w:val="24"/>
                <w:szCs w:val="24"/>
              </w:rPr>
              <w:t>авнины, овраги.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Pr="00714762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воздуха, воды и почвы.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людей весной.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 Мы – пассажиры.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ПДД. Дорога.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и животные  летом.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многонациональная страна.</w:t>
            </w: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0E4F56" w:rsidRPr="00380A5F" w:rsidTr="00BB742A">
        <w:tc>
          <w:tcPr>
            <w:tcW w:w="1262" w:type="dxa"/>
            <w:gridSpan w:val="2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4F56" w:rsidRPr="00380A5F" w:rsidTr="00BB742A">
        <w:tc>
          <w:tcPr>
            <w:tcW w:w="563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9" w:type="dxa"/>
          </w:tcPr>
          <w:p w:rsidR="000E4F56" w:rsidRDefault="000E4F56" w:rsidP="000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32" w:type="dxa"/>
            <w:gridSpan w:val="2"/>
            <w:tcBorders>
              <w:righ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0E4F56" w:rsidRDefault="000E4F56" w:rsidP="000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A15" w:rsidRDefault="00536A15" w:rsidP="004C55B0">
      <w:pPr>
        <w:spacing w:after="0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CD7FDC">
      <w:pPr>
        <w:spacing w:after="0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C9582C" w:rsidRPr="00C9582C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B92" w:rsidRDefault="009F4B92" w:rsidP="00536A15">
      <w:pPr>
        <w:spacing w:after="0" w:line="240" w:lineRule="auto"/>
      </w:pPr>
      <w:r>
        <w:separator/>
      </w:r>
    </w:p>
  </w:endnote>
  <w:endnote w:type="continuationSeparator" w:id="0">
    <w:p w:rsidR="009F4B92" w:rsidRDefault="009F4B92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536A15" w:rsidRDefault="007B543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59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36A15" w:rsidRDefault="00536A1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B92" w:rsidRDefault="009F4B92" w:rsidP="00536A15">
      <w:pPr>
        <w:spacing w:after="0" w:line="240" w:lineRule="auto"/>
      </w:pPr>
      <w:r>
        <w:separator/>
      </w:r>
    </w:p>
  </w:footnote>
  <w:footnote w:type="continuationSeparator" w:id="0">
    <w:p w:rsidR="009F4B92" w:rsidRDefault="009F4B92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15" w:rsidRDefault="00D27427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225D4B3F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 w:rsidR="00536A15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</w:t>
    </w:r>
    <w:proofErr w:type="spellStart"/>
    <w:r w:rsidR="00536A15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>Доброшкола</w:t>
    </w:r>
    <w:proofErr w:type="spellEnd"/>
  </w:p>
  <w:p w:rsidR="00536A15" w:rsidRDefault="00536A15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  <w:proofErr w:type="spellStart"/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>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</w:t>
    </w:r>
    <w:proofErr w:type="spellEnd"/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F6"/>
    <w:rsid w:val="00052010"/>
    <w:rsid w:val="00084532"/>
    <w:rsid w:val="00086489"/>
    <w:rsid w:val="000A7F9F"/>
    <w:rsid w:val="000E4F56"/>
    <w:rsid w:val="00101AA1"/>
    <w:rsid w:val="00116AC2"/>
    <w:rsid w:val="00123B8E"/>
    <w:rsid w:val="00191D06"/>
    <w:rsid w:val="002214F3"/>
    <w:rsid w:val="002406C4"/>
    <w:rsid w:val="002B00E1"/>
    <w:rsid w:val="003535C3"/>
    <w:rsid w:val="003670EF"/>
    <w:rsid w:val="00380A5F"/>
    <w:rsid w:val="003C0540"/>
    <w:rsid w:val="003D333C"/>
    <w:rsid w:val="00404903"/>
    <w:rsid w:val="0045550F"/>
    <w:rsid w:val="00476AF5"/>
    <w:rsid w:val="00490BF6"/>
    <w:rsid w:val="00496E31"/>
    <w:rsid w:val="004B3D48"/>
    <w:rsid w:val="004C55B0"/>
    <w:rsid w:val="004D3263"/>
    <w:rsid w:val="00536A15"/>
    <w:rsid w:val="005900A1"/>
    <w:rsid w:val="00602A02"/>
    <w:rsid w:val="00650A1A"/>
    <w:rsid w:val="00653598"/>
    <w:rsid w:val="006820EB"/>
    <w:rsid w:val="006C0B2E"/>
    <w:rsid w:val="006D2581"/>
    <w:rsid w:val="00711599"/>
    <w:rsid w:val="00714762"/>
    <w:rsid w:val="007B543D"/>
    <w:rsid w:val="007E0943"/>
    <w:rsid w:val="00843358"/>
    <w:rsid w:val="00846A47"/>
    <w:rsid w:val="008849F5"/>
    <w:rsid w:val="008E721C"/>
    <w:rsid w:val="0095677B"/>
    <w:rsid w:val="009B20F6"/>
    <w:rsid w:val="009F4B92"/>
    <w:rsid w:val="00A24702"/>
    <w:rsid w:val="00AD48B1"/>
    <w:rsid w:val="00B46848"/>
    <w:rsid w:val="00B934A2"/>
    <w:rsid w:val="00BB742A"/>
    <w:rsid w:val="00BD57D1"/>
    <w:rsid w:val="00C10D75"/>
    <w:rsid w:val="00C61468"/>
    <w:rsid w:val="00C82BA9"/>
    <w:rsid w:val="00C92E46"/>
    <w:rsid w:val="00C9582C"/>
    <w:rsid w:val="00CD7FDC"/>
    <w:rsid w:val="00CF5590"/>
    <w:rsid w:val="00D27427"/>
    <w:rsid w:val="00E24511"/>
    <w:rsid w:val="00E262AA"/>
    <w:rsid w:val="00E5509A"/>
    <w:rsid w:val="00E75322"/>
    <w:rsid w:val="00E91A24"/>
    <w:rsid w:val="00EC01CB"/>
    <w:rsid w:val="00EE1377"/>
    <w:rsid w:val="00F25FD3"/>
    <w:rsid w:val="00FA62E9"/>
    <w:rsid w:val="00FD2B58"/>
    <w:rsid w:val="00FE3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1A624"/>
  <w15:docId w15:val="{88974167-2895-443C-A2CA-2A538081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2019-08-13T07:27:00Z</cp:lastPrinted>
  <dcterms:created xsi:type="dcterms:W3CDTF">2025-08-27T17:37:00Z</dcterms:created>
  <dcterms:modified xsi:type="dcterms:W3CDTF">2026-08-27T06:53:00Z</dcterms:modified>
</cp:coreProperties>
</file>